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99" w:rsidRDefault="00290F99" w:rsidP="00290F99">
      <w:pPr>
        <w:tabs>
          <w:tab w:val="left" w:pos="3808"/>
        </w:tabs>
      </w:pPr>
    </w:p>
    <w:tbl>
      <w:tblPr>
        <w:tblpPr w:leftFromText="180" w:rightFromText="180" w:horzAnchor="margin" w:tblpX="-714" w:tblpY="526"/>
        <w:tblW w:w="16809" w:type="dxa"/>
        <w:tblLook w:val="00A0" w:firstRow="1" w:lastRow="0" w:firstColumn="1" w:lastColumn="0" w:noHBand="0" w:noVBand="0"/>
      </w:tblPr>
      <w:tblGrid>
        <w:gridCol w:w="1129"/>
        <w:gridCol w:w="1560"/>
        <w:gridCol w:w="1567"/>
        <w:gridCol w:w="2543"/>
        <w:gridCol w:w="3686"/>
        <w:gridCol w:w="3162"/>
        <w:gridCol w:w="3162"/>
      </w:tblGrid>
      <w:tr w:rsidR="00290F99" w:rsidTr="00290F99">
        <w:trPr>
          <w:gridAfter w:val="2"/>
          <w:wAfter w:w="6324" w:type="dxa"/>
          <w:trHeight w:val="98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tabs>
                <w:tab w:val="left" w:pos="7665"/>
              </w:tabs>
              <w:jc w:val="center"/>
            </w:pPr>
            <w:r>
              <w:t>Учебный график</w:t>
            </w:r>
          </w:p>
          <w:p w:rsidR="00290F99" w:rsidRDefault="00290F99" w:rsidP="00BC1175">
            <w:pPr>
              <w:tabs>
                <w:tab w:val="left" w:pos="3808"/>
              </w:tabs>
            </w:pPr>
            <w:r>
              <w:t xml:space="preserve">специальность </w:t>
            </w:r>
            <w:r w:rsidR="00BC1175">
              <w:t>490201</w:t>
            </w:r>
            <w:r>
              <w:t xml:space="preserve"> </w:t>
            </w:r>
            <w:r w:rsidR="00BC1175">
              <w:t>Физическая культура</w:t>
            </w:r>
            <w:r>
              <w:t xml:space="preserve"> (база основного общего образования</w:t>
            </w:r>
            <w:r w:rsidR="00BC1175">
              <w:t>)</w:t>
            </w:r>
          </w:p>
        </w:tc>
      </w:tr>
      <w:tr w:rsidR="00290F99" w:rsidTr="00290F99">
        <w:trPr>
          <w:gridAfter w:val="2"/>
          <w:wAfter w:w="6324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9" w:rsidRDefault="00290F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0F99" w:rsidRDefault="00290F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90F99" w:rsidTr="00290F99">
        <w:trPr>
          <w:gridAfter w:val="2"/>
          <w:wAfter w:w="6324" w:type="dxa"/>
          <w:trHeight w:val="29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 1курс</w:t>
            </w:r>
            <w:r w:rsidR="005A3FE5">
              <w:rPr>
                <w:b/>
                <w:color w:val="000000"/>
                <w:sz w:val="20"/>
                <w:szCs w:val="20"/>
                <w:lang w:eastAsia="ru-RU"/>
              </w:rPr>
              <w:t xml:space="preserve"> б.9кл.</w:t>
            </w:r>
            <w:bookmarkStart w:id="0" w:name="_GoBack"/>
            <w:bookmarkEnd w:id="0"/>
          </w:p>
          <w:p w:rsidR="00290F99" w:rsidRDefault="00290F99">
            <w:pPr>
              <w:tabs>
                <w:tab w:val="left" w:pos="472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14.01.2021 -02.02.2021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 xml:space="preserve">Обществознание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290F99" w:rsidTr="00290F99">
        <w:trPr>
          <w:gridAfter w:val="2"/>
          <w:wAfter w:w="6324" w:type="dxa"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 xml:space="preserve">Математика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290F99" w:rsidTr="00290F99">
        <w:trPr>
          <w:gridAfter w:val="2"/>
          <w:wAfter w:w="6324" w:type="dxa"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 xml:space="preserve">География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F99" w:rsidRDefault="00290F99">
            <w: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290F99" w:rsidRDefault="00290F99"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290F99" w:rsidTr="00290F99">
        <w:trPr>
          <w:gridAfter w:val="2"/>
          <w:wAfter w:w="6324" w:type="dxa"/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 xml:space="preserve">Литература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290F99" w:rsidTr="00290F99">
        <w:trPr>
          <w:gridAfter w:val="2"/>
          <w:wAfter w:w="6324" w:type="dxa"/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290F99" w:rsidTr="00290F99">
        <w:trPr>
          <w:gridAfter w:val="2"/>
          <w:wAfter w:w="6324" w:type="dxa"/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Астрономия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5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9" w:rsidRDefault="00290F9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9" w:rsidRDefault="00290F9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Экология родного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5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9" w:rsidRDefault="00290F9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9" w:rsidRDefault="00290F9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rPr>
                <w:b/>
                <w:bCs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дифференцированный зачет</w:t>
            </w:r>
          </w:p>
        </w:tc>
      </w:tr>
      <w:tr w:rsidR="00290F99" w:rsidTr="00290F9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9" w:rsidRDefault="00290F9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9" w:rsidRDefault="00290F9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290F99" w:rsidRDefault="00290F9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Сроки сдачи домашней контрольной работы с 14.12.2020 по 2</w:t>
            </w:r>
            <w:r w:rsidR="00166342">
              <w:rPr>
                <w:b/>
                <w:color w:val="000000"/>
                <w:lang w:eastAsia="ru-RU"/>
              </w:rPr>
              <w:t>0</w:t>
            </w:r>
            <w:r>
              <w:rPr>
                <w:b/>
                <w:color w:val="000000"/>
                <w:lang w:eastAsia="ru-RU"/>
              </w:rPr>
              <w:t>.12.2020г.</w:t>
            </w:r>
          </w:p>
          <w:p w:rsidR="00290F99" w:rsidRDefault="00290F9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3162" w:type="dxa"/>
          </w:tcPr>
          <w:p w:rsidR="00290F99" w:rsidRDefault="00290F99"/>
        </w:tc>
        <w:tc>
          <w:tcPr>
            <w:tcW w:w="3162" w:type="dxa"/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90F99" w:rsidRDefault="00290F9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290F99" w:rsidRDefault="00290F99" w:rsidP="00290F99"/>
    <w:p w:rsidR="00290F99" w:rsidRDefault="00290F99" w:rsidP="00290F99"/>
    <w:p w:rsidR="00290F99" w:rsidRDefault="00290F99" w:rsidP="00290F99"/>
    <w:p w:rsidR="00282819" w:rsidRDefault="00282819"/>
    <w:sectPr w:rsidR="0028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40"/>
    <w:rsid w:val="00166342"/>
    <w:rsid w:val="00282819"/>
    <w:rsid w:val="00290F99"/>
    <w:rsid w:val="005A3FE5"/>
    <w:rsid w:val="00BC1175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2020-10-08T08:58:00Z</dcterms:created>
  <dcterms:modified xsi:type="dcterms:W3CDTF">2020-10-08T10:56:00Z</dcterms:modified>
</cp:coreProperties>
</file>